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2E86" w14:textId="77777777" w:rsidR="001A1151" w:rsidRDefault="001A1151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b/>
          <w:sz w:val="20"/>
        </w:rPr>
      </w:pPr>
    </w:p>
    <w:p w14:paraId="7C2D983A" w14:textId="77777777" w:rsidR="001A1151" w:rsidRDefault="001A1151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b/>
          <w:sz w:val="20"/>
          <w:lang w:val="es-ES"/>
        </w:rPr>
      </w:pPr>
    </w:p>
    <w:p w14:paraId="7C35E932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  <w:tab w:val="left" w:pos="2629"/>
          <w:tab w:val="center" w:pos="4860"/>
        </w:tabs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>ተጨማሪ መግለጫ A (አጭር የምርምር ፈቃደኝነት ቅፅ)</w:t>
      </w:r>
    </w:p>
    <w:p w14:paraId="3B401462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Times New Roman" w:hAnsi="Times New Roman"/>
          <w:sz w:val="20"/>
        </w:rPr>
      </w:pPr>
    </w:p>
    <w:p w14:paraId="245AB8C3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የአትላንታ የልጆች ጤና እንክብካቤ</w:t>
      </w:r>
    </w:p>
    <w:p w14:paraId="476EDD6B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</w:rPr>
        <w:t>በምርምር ጥናት ላይ የመሳተፍ ስምምነት/ፈቃድ</w:t>
      </w:r>
      <w:r>
        <w:rPr>
          <w:rFonts w:ascii="Times New Roman" w:hAnsi="Times New Roman"/>
          <w:sz w:val="20"/>
          <w:vertAlign w:val="superscript"/>
        </w:rPr>
        <w:t>1</w:t>
      </w:r>
    </w:p>
    <w:p w14:paraId="03311DC7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0E500ED9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30564D1D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79D91771" w14:textId="77777777" w:rsidR="001A1151" w:rsidRPr="006E6BE9" w:rsidRDefault="001A1151">
      <w:pPr>
        <w:pStyle w:val="Header"/>
        <w:tabs>
          <w:tab w:val="clear" w:pos="4320"/>
          <w:tab w:val="clear" w:pos="8640"/>
          <w:tab w:val="left" w:pos="0"/>
        </w:tabs>
        <w:ind w:right="-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በምርምር ጥናት ላይ እንዲሳተፉ ተጠይቀዋል፡፡  የዚህ ምርምር ጥናት ዓላማ ነገሮች እንዴት እንደሚሰሩ ለማወቅ እና አዲስ ዕውቀትን ለመቅሰም ነው፡፡  የምርምር ጥናት የሚያጠናው:</w:t>
      </w:r>
    </w:p>
    <w:p w14:paraId="186535F3" w14:textId="77777777" w:rsidR="001A1151" w:rsidRPr="006E6BE9" w:rsidRDefault="001A1151">
      <w:pPr>
        <w:pStyle w:val="Header"/>
        <w:numPr>
          <w:ilvl w:val="0"/>
          <w:numId w:val="22"/>
        </w:numPr>
        <w:tabs>
          <w:tab w:val="clear" w:pos="1296"/>
          <w:tab w:val="clear" w:pos="4320"/>
          <w:tab w:val="clear" w:pos="8640"/>
          <w:tab w:val="left" w:pos="0"/>
          <w:tab w:val="num" w:pos="450"/>
        </w:tabs>
        <w:ind w:left="180" w:right="-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ሰውነት እንዴት እንደሚሰራ</w:t>
      </w:r>
    </w:p>
    <w:p w14:paraId="7DD37454" w14:textId="77777777" w:rsidR="001A1151" w:rsidRPr="006E6BE9" w:rsidRDefault="001A1151">
      <w:pPr>
        <w:pStyle w:val="Header"/>
        <w:numPr>
          <w:ilvl w:val="0"/>
          <w:numId w:val="22"/>
        </w:numPr>
        <w:tabs>
          <w:tab w:val="clear" w:pos="1296"/>
          <w:tab w:val="clear" w:pos="4320"/>
          <w:tab w:val="clear" w:pos="8640"/>
          <w:tab w:val="left" w:pos="0"/>
          <w:tab w:val="num" w:pos="450"/>
        </w:tabs>
        <w:ind w:left="180" w:right="-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በሽታ እንዴት እንደመሚከሰት</w:t>
      </w:r>
    </w:p>
    <w:p w14:paraId="3422BE8A" w14:textId="77777777" w:rsidR="001A1151" w:rsidRPr="006E6BE9" w:rsidRDefault="001A1151">
      <w:pPr>
        <w:pStyle w:val="Header"/>
        <w:numPr>
          <w:ilvl w:val="0"/>
          <w:numId w:val="22"/>
        </w:numPr>
        <w:tabs>
          <w:tab w:val="clear" w:pos="1296"/>
          <w:tab w:val="clear" w:pos="4320"/>
          <w:tab w:val="clear" w:pos="8640"/>
          <w:tab w:val="left" w:pos="0"/>
          <w:tab w:val="num" w:pos="450"/>
        </w:tabs>
        <w:ind w:left="180" w:right="-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በሽታ እንዴት እንደሚታከም</w:t>
      </w:r>
    </w:p>
    <w:p w14:paraId="33F49012" w14:textId="77777777" w:rsidR="001A1151" w:rsidRPr="006E6BE9" w:rsidRDefault="001A1151">
      <w:pPr>
        <w:pStyle w:val="Header"/>
        <w:numPr>
          <w:ilvl w:val="0"/>
          <w:numId w:val="22"/>
        </w:numPr>
        <w:tabs>
          <w:tab w:val="clear" w:pos="1296"/>
          <w:tab w:val="clear" w:pos="4320"/>
          <w:tab w:val="clear" w:pos="8640"/>
          <w:tab w:val="left" w:pos="0"/>
          <w:tab w:val="num" w:pos="450"/>
        </w:tabs>
        <w:ind w:left="180" w:right="-360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ሰዎች ስለ አንዳንድ ነገሮች ምን እንደሚያስቡ እና ምን እንደሚሰማቸው</w:t>
      </w:r>
    </w:p>
    <w:p w14:paraId="4847D782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ind w:right="-360"/>
        <w:rPr>
          <w:rFonts w:ascii="Times New Roman" w:hAnsi="Times New Roman"/>
          <w:sz w:val="20"/>
        </w:rPr>
      </w:pPr>
    </w:p>
    <w:p w14:paraId="07236F52" w14:textId="77777777" w:rsidR="001A1151" w:rsidRPr="006E6BE9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በዚህ የምርምር ጥናት ላይ ለመሳተፍ ከመወሰንዎት በፊት፤ ስለለእነዚህ ሊነገርዎት ያስፈልጋል :</w:t>
      </w:r>
    </w:p>
    <w:p w14:paraId="75724F23" w14:textId="77777777" w:rsidR="001A1151" w:rsidRPr="006E6BE9" w:rsidRDefault="001A1151">
      <w:pPr>
        <w:pStyle w:val="Head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የምርምር ጥናቱ ለምን እንደሚደረግ፡፡</w:t>
      </w:r>
    </w:p>
    <w:p w14:paraId="3D52F451" w14:textId="77777777" w:rsidR="001A1151" w:rsidRPr="006E6BE9" w:rsidRDefault="001A1151">
      <w:pPr>
        <w:pStyle w:val="Head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ምን ምን እንደሚካሄድ(አካሄዶች የሚባሉት):፡</w:t>
      </w:r>
    </w:p>
    <w:p w14:paraId="327391FB" w14:textId="77777777" w:rsidR="001A1151" w:rsidRPr="006E6BE9" w:rsidRDefault="001A1151">
      <w:pPr>
        <w:pStyle w:val="Head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ምርምሩ ምን ያህል እንደሚቆይ፡፡</w:t>
      </w:r>
    </w:p>
    <w:p w14:paraId="16B419C3" w14:textId="77777777" w:rsidR="001A1151" w:rsidRPr="006E6BE9" w:rsidRDefault="001A1151">
      <w:pPr>
        <w:pStyle w:val="Head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እስካሁን እየተሞከሩ ያሉ ሂደቶች (ሙከራዊ):፡</w:t>
      </w:r>
    </w:p>
    <w:p w14:paraId="164CFD92" w14:textId="77777777" w:rsidR="001A1151" w:rsidRPr="00135F47" w:rsidRDefault="001A1151">
      <w:pPr>
        <w:pStyle w:val="Header"/>
        <w:numPr>
          <w:ilvl w:val="0"/>
          <w:numId w:val="33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የትኛዉም ስጋት፣ አለመመቸት፣ እና ሊፈጠሩ የሚችሉ ጥቅማ ጥቅሞች፡፡</w:t>
      </w:r>
    </w:p>
    <w:p w14:paraId="22A89891" w14:textId="77777777" w:rsidR="001A1151" w:rsidRPr="00135F47" w:rsidRDefault="001A1151">
      <w:pPr>
        <w:pStyle w:val="Header"/>
        <w:numPr>
          <w:ilvl w:val="0"/>
          <w:numId w:val="33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ተግባራባዊ ሊሆኑ የሚችሉ ሌሎች ጠቃሚ ሙከራዎች ወይም ክትትሎች</w:t>
      </w:r>
    </w:p>
    <w:p w14:paraId="38F1B3F0" w14:textId="77777777" w:rsidR="001A1151" w:rsidRPr="00135F47" w:rsidRDefault="001A1151">
      <w:pPr>
        <w:pStyle w:val="Header"/>
        <w:numPr>
          <w:ilvl w:val="0"/>
          <w:numId w:val="33"/>
        </w:numPr>
        <w:tabs>
          <w:tab w:val="clear" w:pos="720"/>
          <w:tab w:val="clear" w:pos="4320"/>
          <w:tab w:val="clear" w:pos="8640"/>
          <w:tab w:val="left" w:pos="-540"/>
          <w:tab w:val="left" w:pos="27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ሚስጥራዊነትዎ እንዴት እንደሚጠበቅ፡፡</w:t>
      </w:r>
    </w:p>
    <w:p w14:paraId="2B90E00C" w14:textId="77777777" w:rsidR="006E6BE9" w:rsidRPr="006E6BE9" w:rsidRDefault="006E6BE9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16"/>
        </w:rPr>
      </w:pPr>
    </w:p>
    <w:p w14:paraId="6FEFE860" w14:textId="77777777" w:rsidR="001A1151" w:rsidRPr="006E6BE9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እንደ አስፈላጊነቱ፤ ስለ እነዚህ ነገሮችም ሊነገርዎት ይገባል:</w:t>
      </w:r>
    </w:p>
    <w:p w14:paraId="61B297AB" w14:textId="77777777" w:rsidR="001A1151" w:rsidRPr="006E6BE9" w:rsidRDefault="001A1151">
      <w:pPr>
        <w:pStyle w:val="Header"/>
        <w:numPr>
          <w:ilvl w:val="0"/>
          <w:numId w:val="28"/>
        </w:numPr>
        <w:tabs>
          <w:tab w:val="clear" w:pos="720"/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ጉዳት ወይም አደጋ ከደረሰ፤ ክፍያ ወይም የሕክምና ክትትል</w:t>
      </w:r>
    </w:p>
    <w:p w14:paraId="1B71716F" w14:textId="77777777" w:rsidR="001A1151" w:rsidRPr="006E6BE9" w:rsidRDefault="001A1151">
      <w:pPr>
        <w:pStyle w:val="Header"/>
        <w:numPr>
          <w:ilvl w:val="0"/>
          <w:numId w:val="28"/>
        </w:numPr>
        <w:tabs>
          <w:tab w:val="clear" w:pos="720"/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የማይታወቁ ስጋቶች ካሉ</w:t>
      </w:r>
    </w:p>
    <w:p w14:paraId="6A1981E5" w14:textId="77777777" w:rsidR="001A1151" w:rsidRPr="006E6BE9" w:rsidRDefault="001A1151">
      <w:pPr>
        <w:pStyle w:val="Header"/>
        <w:numPr>
          <w:ilvl w:val="0"/>
          <w:numId w:val="28"/>
        </w:numPr>
        <w:tabs>
          <w:tab w:val="clear" w:pos="720"/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የምርምሩ ባለሙያ በዚህ ጥናት ላይ ያለዎትን ተሳትፎ እንዲያቆሙ በሚፈልግበት ጊዜያቶች፡፡</w:t>
      </w:r>
    </w:p>
    <w:p w14:paraId="6F990E79" w14:textId="77777777" w:rsidR="001A1151" w:rsidRPr="006E6BE9" w:rsidRDefault="001A1151">
      <w:pPr>
        <w:pStyle w:val="Header"/>
        <w:numPr>
          <w:ilvl w:val="0"/>
          <w:numId w:val="28"/>
        </w:numPr>
        <w:tabs>
          <w:tab w:val="clear" w:pos="720"/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በእርስዎ ላይ የተጨመረ የትኛዉም ወጪ፡፡</w:t>
      </w:r>
    </w:p>
    <w:p w14:paraId="5DCD2174" w14:textId="77777777" w:rsidR="001A1151" w:rsidRPr="006E6BE9" w:rsidRDefault="001A1151">
      <w:pPr>
        <w:pStyle w:val="Header"/>
        <w:numPr>
          <w:ilvl w:val="0"/>
          <w:numId w:val="26"/>
        </w:numPr>
        <w:tabs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በዚህ ጥናት ውስጥ ተሳትፎ ማቆም ከወሰኑ ምን ይሆናል?</w:t>
      </w:r>
    </w:p>
    <w:p w14:paraId="218955C1" w14:textId="77777777" w:rsidR="001A1151" w:rsidRPr="006E6BE9" w:rsidRDefault="001A1151">
      <w:pPr>
        <w:pStyle w:val="Header"/>
        <w:numPr>
          <w:ilvl w:val="0"/>
          <w:numId w:val="27"/>
        </w:numPr>
        <w:tabs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በዚህ ጥናት ውስጥ ስለመሳተፍ ሃሳብዎን የሚቀይሩ አዳዲስ ግኝቶች ሲነገርዎት፡፡</w:t>
      </w:r>
    </w:p>
    <w:p w14:paraId="2CAB9532" w14:textId="77777777" w:rsidR="001A1151" w:rsidRPr="006E6BE9" w:rsidRDefault="001A1151">
      <w:pPr>
        <w:pStyle w:val="Header"/>
        <w:numPr>
          <w:ilvl w:val="0"/>
          <w:numId w:val="27"/>
        </w:numPr>
        <w:tabs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በዚህ ጥናት ውስጥ ምን ያህል ሰዎች ይኖራሉ?</w:t>
      </w:r>
    </w:p>
    <w:p w14:paraId="4D876EF6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5FB8BE5D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ለመሳተፍ ከወሰኑ፤  የተፈረመበት የዚህ ቅፅ ቅጂ ሊሰጥዎት ይገባል፡፡  በተጨማሪም ለዚህ ጥናት የፀደቀው ቅፅ ቅጂ በእንግሊዝኛ ተፅፎ ይሰጥዎታል፡፡</w:t>
      </w:r>
    </w:p>
    <w:p w14:paraId="4D6BDE4F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3E3C6573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በየትኛውም ጊዜ ጥያቅ ካልዎት ለ_____________________ በ ስልክ ቁጥር ___________________ ይደውሉ፡፡   በተጨማሪም ከተጎዱ ምን እንደሚያደርጉ ለማወቅ ይደውሉ፡፡</w:t>
      </w:r>
    </w:p>
    <w:p w14:paraId="2E0CC412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3ACAB178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በጥቱ ወቅት ስላልዎት መብቶች ጥያቅ ካዎት ለ አትላንታ የልጆች ጤና እንክብካቤ ተቋም ግምገማ ቦርድ (IRB) በ 404-785-7555 ይደውሉ፡፡  IRB በሓኪም ቤት ዉስጥ የሰዎች ምርምር ጥናት የሚገመግሙ ቡድኖች ናቸው፡፡  በምርምር ጥናቱ ውሰጥ የሚሳተፉ ሰዎችን መብት እና ደሕንነት ለማስጠበቅ ይረዳሉ፡፡</w:t>
      </w:r>
    </w:p>
    <w:p w14:paraId="0D0714A6" w14:textId="77777777" w:rsidR="001A1151" w:rsidRPr="00135F47" w:rsidRDefault="001A1151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sz w:val="20"/>
        </w:rPr>
      </w:pPr>
    </w:p>
    <w:p w14:paraId="63AFE5CA" w14:textId="77777777" w:rsidR="001A1151" w:rsidRPr="006E6BE9" w:rsidRDefault="001A1151">
      <w:pPr>
        <w:tabs>
          <w:tab w:val="left" w:pos="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በጥናቱ ወቅት መሳተፍ ካልፈለጉ ወይም በጥናቱ ውስጥ መሆን ማቆም ከፈለጉ፤ በሓኪም ቤት ያልዎትን እንክብካቤ፤ አሁንም ሆነ ወደፊት አያስተጓጉለውም፡፡</w:t>
      </w:r>
    </w:p>
    <w:p w14:paraId="6E0F6D24" w14:textId="77777777" w:rsidR="001A1151" w:rsidRPr="00135F47" w:rsidRDefault="001A1151">
      <w:pPr>
        <w:tabs>
          <w:tab w:val="left" w:pos="-360"/>
          <w:tab w:val="left" w:pos="0"/>
        </w:tabs>
        <w:ind w:left="720"/>
        <w:rPr>
          <w:rFonts w:ascii="Times New Roman" w:hAnsi="Times New Roman"/>
          <w:color w:val="000000"/>
          <w:sz w:val="20"/>
        </w:rPr>
      </w:pPr>
    </w:p>
    <w:p w14:paraId="60DAFA75" w14:textId="77777777" w:rsidR="007F6C2A" w:rsidRPr="006E6BE9" w:rsidRDefault="007F6C2A" w:rsidP="007F6C2A">
      <w:pPr>
        <w:tabs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የሚያሰፍሩት ፊርማ የሚያሳየው:</w:t>
      </w:r>
    </w:p>
    <w:p w14:paraId="4BC7486C" w14:textId="77777777" w:rsidR="007F6C2A" w:rsidRPr="006E6BE9" w:rsidRDefault="007F6C2A" w:rsidP="007F6C2A">
      <w:pPr>
        <w:numPr>
          <w:ilvl w:val="0"/>
          <w:numId w:val="24"/>
        </w:numPr>
        <w:tabs>
          <w:tab w:val="clear" w:pos="1296"/>
          <w:tab w:val="left" w:pos="450"/>
          <w:tab w:val="num" w:pos="540"/>
        </w:tabs>
        <w:ind w:left="27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የስምምነቱን ቅፅ ማንበብዎን</w:t>
      </w:r>
    </w:p>
    <w:p w14:paraId="373242FB" w14:textId="77777777" w:rsidR="007F6C2A" w:rsidRPr="006E6BE9" w:rsidRDefault="007F6C2A" w:rsidP="007F6C2A">
      <w:pPr>
        <w:numPr>
          <w:ilvl w:val="0"/>
          <w:numId w:val="24"/>
        </w:numPr>
        <w:tabs>
          <w:tab w:val="clear" w:pos="1296"/>
          <w:tab w:val="left" w:pos="450"/>
          <w:tab w:val="num" w:pos="540"/>
        </w:tabs>
        <w:ind w:left="27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ትርጉሙን መረዳትዎን</w:t>
      </w:r>
    </w:p>
    <w:p w14:paraId="1E4078AB" w14:textId="77777777" w:rsidR="007F6C2A" w:rsidRPr="006E6BE9" w:rsidRDefault="007F6C2A" w:rsidP="007F6C2A">
      <w:pPr>
        <w:numPr>
          <w:ilvl w:val="0"/>
          <w:numId w:val="24"/>
        </w:numPr>
        <w:tabs>
          <w:tab w:val="clear" w:pos="1296"/>
          <w:tab w:val="left" w:pos="450"/>
          <w:tab w:val="num" w:pos="540"/>
        </w:tabs>
        <w:ind w:left="27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ጥያቄ ለመጠየቅ ዕድል እንደተሰጥዎት እና በተሰጥዎት ምላሽ መደሰትዎን፡፡   </w:t>
      </w:r>
    </w:p>
    <w:p w14:paraId="2A61F7A9" w14:textId="77777777" w:rsidR="007F6C2A" w:rsidRPr="006E6BE9" w:rsidRDefault="007F6C2A" w:rsidP="007F6C2A">
      <w:pPr>
        <w:numPr>
          <w:ilvl w:val="0"/>
          <w:numId w:val="24"/>
        </w:numPr>
        <w:tabs>
          <w:tab w:val="clear" w:pos="1296"/>
          <w:tab w:val="left" w:pos="450"/>
          <w:tab w:val="num" w:pos="540"/>
        </w:tabs>
        <w:ind w:left="270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በዚህ ጥናት ለመካፈል ይስማሙ እና የስምምነቱን ቅፅ በፈቃድዎ ይፈርሙ፡፡</w:t>
      </w:r>
      <w:r>
        <w:rPr>
          <w:rFonts w:ascii="Times New Roman" w:hAnsi="Times New Roman"/>
          <w:sz w:val="16"/>
        </w:rPr>
        <w:t xml:space="preserve">   </w:t>
      </w:r>
    </w:p>
    <w:p w14:paraId="0B66E970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sz w:val="20"/>
        </w:rPr>
      </w:pPr>
    </w:p>
    <w:p w14:paraId="06161567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የተፈረመ የስምምት ቅፅ ቅጂ ይሰጥዎታል፡፡</w:t>
      </w:r>
    </w:p>
    <w:p w14:paraId="183FCE3D" w14:textId="77777777" w:rsidR="007F6C2A" w:rsidRPr="00135F47" w:rsidRDefault="007F6C2A" w:rsidP="007F6C2A">
      <w:pPr>
        <w:pStyle w:val="BalloonText"/>
        <w:tabs>
          <w:tab w:val="left" w:pos="0"/>
        </w:tabs>
        <w:rPr>
          <w:rFonts w:ascii="Times New Roman" w:hAnsi="Times New Roman" w:cs="Times New Roman"/>
        </w:rPr>
      </w:pPr>
    </w:p>
    <w:p w14:paraId="62D7A804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</w:p>
    <w:p w14:paraId="06558197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የምርምሩ ተሳታፊ ግለሰብ ስም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val="en-US"/>
        </w:rPr>
        <w:t xml:space="preserve">      </w:t>
      </w:r>
      <w:r>
        <w:rPr>
          <w:rFonts w:ascii="Times New Roman" w:hAnsi="Times New Roman"/>
          <w:sz w:val="20"/>
        </w:rPr>
        <w:t>ዕድሜ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የልደት ቀን</w:t>
      </w:r>
    </w:p>
    <w:p w14:paraId="1959330F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14:paraId="0E087894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16"/>
        </w:rPr>
      </w:pPr>
    </w:p>
    <w:p w14:paraId="76068D18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</w:p>
    <w:p w14:paraId="745FCEEC" w14:textId="77777777" w:rsidR="007F6C2A" w:rsidRPr="006E6BE9" w:rsidRDefault="007F6C2A" w:rsidP="007F6C2A">
      <w:pPr>
        <w:tabs>
          <w:tab w:val="left" w:pos="0"/>
          <w:tab w:val="left" w:pos="5490"/>
          <w:tab w:val="left" w:pos="55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የምርምሩ ተሳታፊ ግለሰብ ፊርማ                                                           ቀን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lang w:val="en-US"/>
        </w:rPr>
        <w:t xml:space="preserve">              </w:t>
      </w:r>
      <w:r>
        <w:rPr>
          <w:rFonts w:ascii="Times New Roman" w:hAnsi="Times New Roman"/>
          <w:color w:val="000000"/>
          <w:sz w:val="20"/>
        </w:rPr>
        <w:t>ሰዓት</w:t>
      </w:r>
    </w:p>
    <w:p w14:paraId="1A9221A8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00000"/>
          <w:sz w:val="20"/>
        </w:rPr>
        <w:t>(የምርምሩ ተሳታፊ ግለሰብ ከ 18 ዓመት በታች ካልሆነ በቀር እና ከስር በቀረበው ምክንያት የተነሳ ስምምነት ካልተገኘ ይህ ያስፈልጋ)</w:t>
      </w:r>
      <w:r>
        <w:rPr>
          <w:rFonts w:ascii="Times New Roman" w:hAnsi="Times New Roman"/>
          <w:color w:val="000000"/>
          <w:sz w:val="20"/>
        </w:rPr>
        <w:tab/>
      </w:r>
    </w:p>
    <w:p w14:paraId="7321EF7D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16"/>
        </w:rPr>
      </w:pPr>
    </w:p>
    <w:p w14:paraId="77ED76DB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</w:p>
    <w:p w14:paraId="6BF5B7DA" w14:textId="77777777" w:rsidR="007F6C2A" w:rsidRPr="00135F47" w:rsidRDefault="007F6C2A" w:rsidP="007F6C2A">
      <w:pPr>
        <w:tabs>
          <w:tab w:val="left" w:pos="0"/>
          <w:tab w:val="left" w:pos="5397"/>
          <w:tab w:val="left" w:pos="549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00000"/>
          <w:sz w:val="20"/>
        </w:rPr>
        <w:t>የምርምር ተሳታፊ ግለሰቦች ወላጅ/ሕጋዊ አሳዳጊ ፊርማ</w:t>
      </w:r>
      <w:r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ቀን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lang w:val="en-US"/>
        </w:rPr>
        <w:t xml:space="preserve">              </w:t>
      </w:r>
      <w:r>
        <w:rPr>
          <w:rFonts w:ascii="Times New Roman" w:hAnsi="Times New Roman"/>
          <w:color w:val="000000"/>
          <w:sz w:val="20"/>
        </w:rPr>
        <w:t>ሰዓት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4C9B0F9E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(ከ 18  ዓመት በታች ለሆኑ የምርምሩ ተሳታፊዎች የሚያስፈልግ)</w:t>
      </w:r>
    </w:p>
    <w:p w14:paraId="73B3101D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16"/>
        </w:rPr>
      </w:pPr>
    </w:p>
    <w:p w14:paraId="377E2212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</w:p>
    <w:p w14:paraId="7CEDD7FD" w14:textId="77777777" w:rsidR="007F6C2A" w:rsidRPr="00135F47" w:rsidRDefault="007F6C2A" w:rsidP="007F6C2A">
      <w:pPr>
        <w:tabs>
          <w:tab w:val="left" w:pos="0"/>
          <w:tab w:val="left" w:pos="5409"/>
          <w:tab w:val="left" w:pos="549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00000"/>
          <w:sz w:val="20"/>
        </w:rPr>
        <w:t>የምርምር ተሳታፊ ግለሰቦች ወላጅ/ሕጋዊ አሳዳጊ ፊርማ</w:t>
      </w:r>
      <w:r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ቀን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lang w:val="en-US"/>
        </w:rPr>
        <w:t xml:space="preserve">               </w:t>
      </w:r>
      <w:r>
        <w:rPr>
          <w:rFonts w:ascii="Times New Roman" w:hAnsi="Times New Roman"/>
          <w:color w:val="000000"/>
          <w:sz w:val="20"/>
        </w:rPr>
        <w:t>ሰዓት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4B8401BE" w14:textId="77777777" w:rsidR="007F6C2A" w:rsidRPr="006E6BE9" w:rsidRDefault="007F6C2A" w:rsidP="007F6C2A">
      <w:pPr>
        <w:pStyle w:val="BodyTextIndent2"/>
        <w:tabs>
          <w:tab w:val="left" w:pos="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(ከ 18  ዓመት በታች ለሆኑ ለምርምር ተሳታፊዎች ጥናቱ ያለ ምንም ቀጥተኛ ጥቅም ከመጠነኛ ያለፈ ስጋት በግለሰቦቹ ላይ ቢያስከትል የሚያፈስልግ)</w:t>
      </w:r>
    </w:p>
    <w:p w14:paraId="2243A12E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16"/>
          <w:u w:val="single"/>
        </w:rPr>
      </w:pPr>
    </w:p>
    <w:p w14:paraId="178B1C4F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</w:p>
    <w:p w14:paraId="4EC9B7D3" w14:textId="77777777" w:rsidR="007F6C2A" w:rsidRPr="00135F47" w:rsidRDefault="007F6C2A" w:rsidP="007F6C2A">
      <w:pPr>
        <w:tabs>
          <w:tab w:val="left" w:pos="0"/>
          <w:tab w:val="left" w:pos="540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ሰምምነት/ፈቃድ/እሺታ ያገኘዉ ግለሰብ ፊርማ</w:t>
      </w:r>
      <w:r>
        <w:rPr>
          <w:rFonts w:ascii="Times New Roman" w:hAnsi="Times New Roman"/>
          <w:color w:val="000000"/>
          <w:sz w:val="20"/>
        </w:rPr>
        <w:tab/>
        <w:t>ቀን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lang w:val="en-US"/>
        </w:rPr>
        <w:t xml:space="preserve">               </w:t>
      </w:r>
      <w:r>
        <w:rPr>
          <w:rFonts w:ascii="Times New Roman" w:hAnsi="Times New Roman"/>
          <w:color w:val="000000"/>
          <w:sz w:val="20"/>
        </w:rPr>
        <w:t>ሰዓት</w:t>
      </w:r>
    </w:p>
    <w:p w14:paraId="2B9DEB2D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16"/>
        </w:rPr>
      </w:pPr>
    </w:p>
    <w:p w14:paraId="6453E8CC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16"/>
          <w:u w:val="single"/>
        </w:rPr>
      </w:pPr>
    </w:p>
    <w:p w14:paraId="0216D6F2" w14:textId="77777777" w:rsidR="007F6C2A" w:rsidRPr="00135F47" w:rsidRDefault="007F6C2A" w:rsidP="007F6C2A">
      <w:pPr>
        <w:tabs>
          <w:tab w:val="left" w:pos="0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u w:val="single"/>
        </w:rPr>
        <w:tab/>
      </w:r>
    </w:p>
    <w:p w14:paraId="4140A68E" w14:textId="77777777" w:rsidR="007F6C2A" w:rsidRPr="006E6BE9" w:rsidRDefault="007F6C2A" w:rsidP="007F6C2A">
      <w:pPr>
        <w:pStyle w:val="Header"/>
        <w:tabs>
          <w:tab w:val="clear" w:pos="4320"/>
          <w:tab w:val="clear" w:pos="8640"/>
          <w:tab w:val="left" w:pos="0"/>
          <w:tab w:val="left" w:pos="2400"/>
          <w:tab w:val="left" w:pos="5397"/>
          <w:tab w:val="left" w:pos="5490"/>
        </w:tabs>
        <w:rPr>
          <w:sz w:val="20"/>
        </w:rPr>
      </w:pPr>
      <w:r>
        <w:rPr>
          <w:rFonts w:ascii="Times New Roman" w:hAnsi="Times New Roman"/>
          <w:color w:val="000000"/>
          <w:sz w:val="20"/>
        </w:rPr>
        <w:t>የምስክር ፊርማ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>ቀን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  <w:lang w:val="en-US"/>
        </w:rPr>
        <w:t xml:space="preserve">               </w:t>
      </w:r>
      <w:r>
        <w:rPr>
          <w:rFonts w:ascii="Times New Roman" w:hAnsi="Times New Roman"/>
          <w:color w:val="000000"/>
          <w:sz w:val="20"/>
        </w:rPr>
        <w:t>ሰዓት</w:t>
      </w:r>
    </w:p>
    <w:p w14:paraId="6842689B" w14:textId="77777777" w:rsidR="001A1151" w:rsidRPr="007F6C2A" w:rsidRDefault="001A1151">
      <w:pPr>
        <w:tabs>
          <w:tab w:val="left" w:pos="0"/>
        </w:tabs>
        <w:rPr>
          <w:rFonts w:ascii="Nyala" w:hAnsi="Nyala"/>
          <w:sz w:val="20"/>
        </w:rPr>
      </w:pPr>
    </w:p>
    <w:sectPr w:rsidR="001A1151" w:rsidRPr="007F6C2A">
      <w:headerReference w:type="default" r:id="rId12"/>
      <w:footerReference w:type="default" r:id="rId13"/>
      <w:pgSz w:w="12240" w:h="15840"/>
      <w:pgMar w:top="1152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FA6B6" w14:textId="77777777" w:rsidR="006F2091" w:rsidRDefault="006F2091">
      <w:r>
        <w:separator/>
      </w:r>
    </w:p>
  </w:endnote>
  <w:endnote w:type="continuationSeparator" w:id="0">
    <w:p w14:paraId="7E9BAB80" w14:textId="77777777" w:rsidR="006F2091" w:rsidRDefault="006F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39D3" w14:textId="77777777" w:rsidR="006C5778" w:rsidRPr="006C5778" w:rsidRDefault="0062544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1</w:t>
    </w:r>
    <w:r>
      <w:rPr>
        <w:rFonts w:ascii="Times New Roman" w:hAnsi="Times New Roman"/>
        <w:sz w:val="20"/>
      </w:rPr>
      <w:t>ይህ ቅፅ በግለሰቡ ሕጋዊ  አሳዳጊ የሚነበብ ከሆነ, “እርስዎ” ማላት “ልጅዎን”.</w:t>
    </w:r>
  </w:p>
  <w:p w14:paraId="12E419A3" w14:textId="77777777" w:rsidR="006C5778" w:rsidRDefault="006C5778">
    <w:pPr>
      <w:pStyle w:val="Footer"/>
      <w:rPr>
        <w:rFonts w:ascii="Times New Roman" w:hAnsi="Times New Roman"/>
      </w:rPr>
    </w:pPr>
  </w:p>
  <w:p w14:paraId="53B84EB7" w14:textId="77777777" w:rsidR="006C5778" w:rsidRDefault="006C5778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CHOA IRB#: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60B0ADC7" w14:textId="77777777" w:rsidR="006C5778" w:rsidRDefault="006C5778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Children’s IRB Approval Date: </w:t>
    </w:r>
  </w:p>
  <w:p w14:paraId="75078953" w14:textId="77777777" w:rsidR="006C5778" w:rsidRDefault="006C5778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Children’s IRB Expiration Date:</w:t>
    </w:r>
  </w:p>
  <w:p w14:paraId="3D2C33C8" w14:textId="77777777" w:rsidR="006C5778" w:rsidRDefault="006C5778" w:rsidP="00A74AD7">
    <w:pPr>
      <w:pStyle w:val="Footer"/>
      <w:jc w:val="center"/>
      <w:rPr>
        <w:rFonts w:ascii="Times New Roman" w:hAnsi="Times New Roman"/>
        <w:lang w:val="es-ES_tradnl"/>
      </w:rPr>
    </w:pPr>
  </w:p>
  <w:p w14:paraId="63CB5898" w14:textId="77777777" w:rsidR="006C5778" w:rsidRDefault="006C5778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FD0A" w14:textId="77777777" w:rsidR="006F2091" w:rsidRDefault="006F2091">
      <w:r>
        <w:separator/>
      </w:r>
    </w:p>
  </w:footnote>
  <w:footnote w:type="continuationSeparator" w:id="0">
    <w:p w14:paraId="4BAE0AB6" w14:textId="77777777" w:rsidR="006F2091" w:rsidRDefault="006F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4FA0D" w14:textId="77777777" w:rsidR="006C5778" w:rsidRDefault="006C5778">
    <w:pPr>
      <w:pStyle w:val="Header"/>
    </w:pPr>
    <w:r>
      <w:rPr>
        <w:rFonts w:ascii="Times New Roman" w:hAnsi="Times New Roman"/>
      </w:rPr>
      <w:t xml:space="preserve">Version Date:  (Amharic)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0ED"/>
    <w:multiLevelType w:val="multilevel"/>
    <w:tmpl w:val="7542D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5A506E"/>
    <w:multiLevelType w:val="hybridMultilevel"/>
    <w:tmpl w:val="C1207FD6"/>
    <w:lvl w:ilvl="0" w:tplc="A48C295A">
      <w:start w:val="1"/>
      <w:numFmt w:val="upperLetter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A60EE07C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70C47ADC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AB4C00F0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4638534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BFF236FA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78141FBA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892AAC56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DD84BFAE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" w15:restartNumberingAfterBreak="0">
    <w:nsid w:val="04E036D3"/>
    <w:multiLevelType w:val="multilevel"/>
    <w:tmpl w:val="1FCC4702"/>
    <w:lvl w:ilvl="0">
      <w:start w:val="1"/>
      <w:numFmt w:val="upperLetter"/>
      <w:lvlText w:val="%1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852DAC"/>
    <w:multiLevelType w:val="hybridMultilevel"/>
    <w:tmpl w:val="1CD44286"/>
    <w:lvl w:ilvl="0" w:tplc="37ECC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947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85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01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4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01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E7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F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8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3C28"/>
    <w:multiLevelType w:val="hybridMultilevel"/>
    <w:tmpl w:val="1D7471E2"/>
    <w:lvl w:ilvl="0" w:tplc="E592B39A">
      <w:start w:val="1"/>
      <w:numFmt w:val="upperLetter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 w:tplc="9DDC9C40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E0E41C04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3118BAD0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4D66AD88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B40231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9B602D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9D50AC7C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AE240D80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" w15:restartNumberingAfterBreak="0">
    <w:nsid w:val="0BBC63E0"/>
    <w:multiLevelType w:val="hybridMultilevel"/>
    <w:tmpl w:val="C0646BA6"/>
    <w:lvl w:ilvl="0" w:tplc="CF081E54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  <w:sz w:val="20"/>
      </w:rPr>
    </w:lvl>
    <w:lvl w:ilvl="1" w:tplc="034E3E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F7AE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AB1E4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00A03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F482B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EEB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102F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58EDD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DE1E2B"/>
    <w:multiLevelType w:val="hybridMultilevel"/>
    <w:tmpl w:val="5BA2E37C"/>
    <w:lvl w:ilvl="0" w:tplc="C52CCA3E">
      <w:start w:val="1"/>
      <w:numFmt w:val="upperLetter"/>
      <w:lvlText w:val="%1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1" w:tplc="4B463FC8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 w:tplc="2838595C">
      <w:start w:val="1"/>
      <w:numFmt w:val="bullet"/>
      <w:lvlText w:val=""/>
      <w:lvlJc w:val="left"/>
      <w:pPr>
        <w:tabs>
          <w:tab w:val="num" w:pos="2268"/>
        </w:tabs>
        <w:ind w:left="2268" w:hanging="288"/>
      </w:pPr>
      <w:rPr>
        <w:rFonts w:ascii="Symbol" w:hAnsi="Symbol" w:hint="default"/>
      </w:rPr>
    </w:lvl>
    <w:lvl w:ilvl="3" w:tplc="A276F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C4F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4F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49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24B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682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02719B"/>
    <w:multiLevelType w:val="hybridMultilevel"/>
    <w:tmpl w:val="3DECD370"/>
    <w:lvl w:ilvl="0" w:tplc="420E92A6">
      <w:start w:val="1"/>
      <w:numFmt w:val="upperLetter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78EA3290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1F58C13E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F1FE1EF8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93F83148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26C45CE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67185DF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3FB8015A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463AB4B0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8" w15:restartNumberingAfterBreak="0">
    <w:nsid w:val="11483864"/>
    <w:multiLevelType w:val="hybridMultilevel"/>
    <w:tmpl w:val="0D4216F6"/>
    <w:lvl w:ilvl="0" w:tplc="78C8F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65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E8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87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C4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CB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D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AF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CB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91406"/>
    <w:multiLevelType w:val="hybridMultilevel"/>
    <w:tmpl w:val="99860E44"/>
    <w:lvl w:ilvl="0" w:tplc="2740505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9E8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E1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6F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6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8D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CA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CF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6C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9778C"/>
    <w:multiLevelType w:val="multilevel"/>
    <w:tmpl w:val="9D8A5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F6099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82156"/>
    <w:multiLevelType w:val="hybridMultilevel"/>
    <w:tmpl w:val="4B321000"/>
    <w:lvl w:ilvl="0" w:tplc="5F54AE48">
      <w:start w:val="1"/>
      <w:numFmt w:val="upperLetter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 w:tplc="7BB2C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BA9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04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A4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AC0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D4F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D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CC8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69218B"/>
    <w:multiLevelType w:val="hybridMultilevel"/>
    <w:tmpl w:val="0DA02094"/>
    <w:lvl w:ilvl="0" w:tplc="E29A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EB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03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0D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8E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E8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C83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4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4F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11F27"/>
    <w:multiLevelType w:val="hybridMultilevel"/>
    <w:tmpl w:val="3D6A9E34"/>
    <w:lvl w:ilvl="0" w:tplc="F1EEFA7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04C0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640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321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F20B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861C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4A4E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1E54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AC96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B17C20"/>
    <w:multiLevelType w:val="multilevel"/>
    <w:tmpl w:val="1D7471E2"/>
    <w:lvl w:ilvl="0">
      <w:start w:val="1"/>
      <w:numFmt w:val="upperLetter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36B279D4"/>
    <w:multiLevelType w:val="hybridMultilevel"/>
    <w:tmpl w:val="0AEEA20C"/>
    <w:lvl w:ilvl="0" w:tplc="BE82FEBA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  <w:sz w:val="20"/>
      </w:rPr>
    </w:lvl>
    <w:lvl w:ilvl="1" w:tplc="B67642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C87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C002C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32444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BBAA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9BCA1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EAB2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76C03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D876AD"/>
    <w:multiLevelType w:val="hybridMultilevel"/>
    <w:tmpl w:val="E8185CEC"/>
    <w:lvl w:ilvl="0" w:tplc="978ECE1E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156425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62844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378B9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5649C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4ACF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4861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658AB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7A07E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58079B4"/>
    <w:multiLevelType w:val="hybridMultilevel"/>
    <w:tmpl w:val="7542DB4C"/>
    <w:lvl w:ilvl="0" w:tplc="14E62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C9884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6606F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594C9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D1E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88A44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C82FC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902BD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5C52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CD831B2"/>
    <w:multiLevelType w:val="hybridMultilevel"/>
    <w:tmpl w:val="918AEABA"/>
    <w:lvl w:ilvl="0" w:tplc="740EBF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C0E83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24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6A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87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65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65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0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08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801D5"/>
    <w:multiLevelType w:val="multilevel"/>
    <w:tmpl w:val="5E32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D03AB3"/>
    <w:multiLevelType w:val="hybridMultilevel"/>
    <w:tmpl w:val="4DE228AE"/>
    <w:lvl w:ilvl="0" w:tplc="54D4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A611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9841D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F1CCC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98867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9EE29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C10C9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2886F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BC2AE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1611AB"/>
    <w:multiLevelType w:val="multilevel"/>
    <w:tmpl w:val="E8185CEC"/>
    <w:lvl w:ilvl="0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A234CB3"/>
    <w:multiLevelType w:val="hybridMultilevel"/>
    <w:tmpl w:val="0F84A4FA"/>
    <w:lvl w:ilvl="0" w:tplc="2D98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04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2C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182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8A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85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8F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D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6D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A7613"/>
    <w:multiLevelType w:val="hybridMultilevel"/>
    <w:tmpl w:val="30EC2A38"/>
    <w:lvl w:ilvl="0" w:tplc="EAD8F91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E80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89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82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6A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48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ED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6F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27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3362C"/>
    <w:multiLevelType w:val="hybridMultilevel"/>
    <w:tmpl w:val="DCB49D9A"/>
    <w:lvl w:ilvl="0" w:tplc="1F7299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AC7CBCE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FE007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65C17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E465A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4C409A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4E470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18C82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B9B60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62C15C37"/>
    <w:multiLevelType w:val="hybridMultilevel"/>
    <w:tmpl w:val="D6EE07C8"/>
    <w:lvl w:ilvl="0" w:tplc="F19223B4">
      <w:start w:val="1"/>
      <w:numFmt w:val="decimal"/>
      <w:lvlText w:val="%1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 w:tplc="07024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C62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1C6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3E8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DC6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2E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024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2C4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0A6B78"/>
    <w:multiLevelType w:val="multilevel"/>
    <w:tmpl w:val="F5CE7970"/>
    <w:lvl w:ilvl="0">
      <w:start w:val="1"/>
      <w:numFmt w:val="upperLetter"/>
      <w:lvlText w:val="%1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FB1F23"/>
    <w:multiLevelType w:val="hybridMultilevel"/>
    <w:tmpl w:val="796CBD62"/>
    <w:lvl w:ilvl="0" w:tplc="A57E4520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  <w:sz w:val="20"/>
      </w:rPr>
    </w:lvl>
    <w:lvl w:ilvl="1" w:tplc="3F18CD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958AA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E7E3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E6C0A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1144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A1EC8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F834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620F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1410AA"/>
    <w:multiLevelType w:val="multilevel"/>
    <w:tmpl w:val="F7A89806"/>
    <w:lvl w:ilvl="0">
      <w:start w:val="1"/>
      <w:numFmt w:val="upperLetter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650EA2"/>
    <w:multiLevelType w:val="multilevel"/>
    <w:tmpl w:val="1FCC4702"/>
    <w:lvl w:ilvl="0">
      <w:start w:val="1"/>
      <w:numFmt w:val="upperLetter"/>
      <w:lvlText w:val="%1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746B79"/>
    <w:multiLevelType w:val="hybridMultilevel"/>
    <w:tmpl w:val="968A999E"/>
    <w:lvl w:ilvl="0" w:tplc="96EA219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0EB7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60E4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3465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F66D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4CB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B6AD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6C70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761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AB96FBF"/>
    <w:multiLevelType w:val="multilevel"/>
    <w:tmpl w:val="67C2E07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1"/>
  </w:num>
  <w:num w:numId="3">
    <w:abstractNumId w:val="10"/>
  </w:num>
  <w:num w:numId="4">
    <w:abstractNumId w:val="21"/>
  </w:num>
  <w:num w:numId="5">
    <w:abstractNumId w:val="17"/>
  </w:num>
  <w:num w:numId="6">
    <w:abstractNumId w:val="20"/>
  </w:num>
  <w:num w:numId="7">
    <w:abstractNumId w:val="22"/>
  </w:num>
  <w:num w:numId="8">
    <w:abstractNumId w:val="6"/>
  </w:num>
  <w:num w:numId="9">
    <w:abstractNumId w:val="7"/>
  </w:num>
  <w:num w:numId="10">
    <w:abstractNumId w:val="1"/>
  </w:num>
  <w:num w:numId="11">
    <w:abstractNumId w:val="30"/>
  </w:num>
  <w:num w:numId="12">
    <w:abstractNumId w:val="4"/>
  </w:num>
  <w:num w:numId="13">
    <w:abstractNumId w:val="15"/>
  </w:num>
  <w:num w:numId="14">
    <w:abstractNumId w:val="12"/>
  </w:num>
  <w:num w:numId="15">
    <w:abstractNumId w:val="25"/>
  </w:num>
  <w:num w:numId="16">
    <w:abstractNumId w:val="18"/>
  </w:num>
  <w:num w:numId="17">
    <w:abstractNumId w:val="0"/>
  </w:num>
  <w:num w:numId="18">
    <w:abstractNumId w:val="26"/>
  </w:num>
  <w:num w:numId="19">
    <w:abstractNumId w:val="2"/>
  </w:num>
  <w:num w:numId="20">
    <w:abstractNumId w:val="27"/>
  </w:num>
  <w:num w:numId="21">
    <w:abstractNumId w:val="29"/>
  </w:num>
  <w:num w:numId="22">
    <w:abstractNumId w:val="5"/>
  </w:num>
  <w:num w:numId="23">
    <w:abstractNumId w:val="28"/>
  </w:num>
  <w:num w:numId="24">
    <w:abstractNumId w:val="16"/>
  </w:num>
  <w:num w:numId="25">
    <w:abstractNumId w:val="14"/>
  </w:num>
  <w:num w:numId="26">
    <w:abstractNumId w:val="31"/>
  </w:num>
  <w:num w:numId="27">
    <w:abstractNumId w:val="9"/>
  </w:num>
  <w:num w:numId="28">
    <w:abstractNumId w:val="23"/>
  </w:num>
  <w:num w:numId="29">
    <w:abstractNumId w:val="24"/>
  </w:num>
  <w:num w:numId="30">
    <w:abstractNumId w:val="3"/>
  </w:num>
  <w:num w:numId="31">
    <w:abstractNumId w:val="13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B"/>
    <w:rsid w:val="000138B1"/>
    <w:rsid w:val="000B6646"/>
    <w:rsid w:val="0013024D"/>
    <w:rsid w:val="00135F47"/>
    <w:rsid w:val="001A1151"/>
    <w:rsid w:val="001D4BCA"/>
    <w:rsid w:val="001F446D"/>
    <w:rsid w:val="00625445"/>
    <w:rsid w:val="006C5778"/>
    <w:rsid w:val="006E6BE9"/>
    <w:rsid w:val="006F2091"/>
    <w:rsid w:val="007129BB"/>
    <w:rsid w:val="0077323B"/>
    <w:rsid w:val="007F6C2A"/>
    <w:rsid w:val="009A0350"/>
    <w:rsid w:val="009B4D9A"/>
    <w:rsid w:val="00A74AD7"/>
    <w:rsid w:val="00B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2305FF3"/>
  <w15:docId w15:val="{26600880-1502-4C89-98FA-5A9D479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am-E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ind w:left="720" w:right="-900"/>
    </w:pPr>
    <w:rPr>
      <w:b/>
      <w:color w:val="000000"/>
      <w:sz w:val="20"/>
    </w:rPr>
  </w:style>
  <w:style w:type="paragraph" w:styleId="BodyTextIndent">
    <w:name w:val="Body Text Indent"/>
    <w:basedOn w:val="Normal"/>
    <w:pPr>
      <w:ind w:left="720"/>
    </w:pPr>
    <w:rPr>
      <w:b/>
      <w:color w:val="000000"/>
      <w:sz w:val="20"/>
    </w:rPr>
  </w:style>
  <w:style w:type="paragraph" w:styleId="BodyTextIndent2">
    <w:name w:val="Body Text Indent 2"/>
    <w:basedOn w:val="Normal"/>
    <w:pPr>
      <w:ind w:left="720"/>
    </w:pPr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E9A2D98BEB44BB03365309FA03E1" ma:contentTypeVersion="3" ma:contentTypeDescription="Create a new document." ma:contentTypeScope="" ma:versionID="85516475106e12c804a9dd8c9aae851e">
  <xsd:schema xmlns:xsd="http://www.w3.org/2001/XMLSchema" xmlns:xs="http://www.w3.org/2001/XMLSchema" xmlns:p="http://schemas.microsoft.com/office/2006/metadata/properties" xmlns:ns3="719614e6-7633-445b-858d-56adc40ee1ac" targetNamespace="http://schemas.microsoft.com/office/2006/metadata/properties" ma:root="true" ma:fieldsID="2d79faabbc36298e0abe2f1f8d7038d2" ns3:_="">
    <xsd:import namespace="719614e6-7633-445b-858d-56adc40ee1ac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614e6-7633-445b-858d-56adc40ee1a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FC22502-147A-4D7C-80E2-4D683EFD9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614e6-7633-445b-858d-56adc40ee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AD754-D6BC-429F-A8B4-04AA7C91641E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19614e6-7633-445b-858d-56adc40ee1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D6C3BE-8F78-4FF6-B097-89F7BEA86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52064-5E6F-402E-92F5-8F7773370DA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8E253F-A038-4408-BCD6-0A0CC1A008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Number:</vt:lpstr>
    </vt:vector>
  </TitlesOfParts>
  <Company>Children's Healthcare of Atlanta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Number:</dc:title>
  <dc:creator>IS&amp;T</dc:creator>
  <cp:lastModifiedBy>Magoon, Alexandria</cp:lastModifiedBy>
  <cp:revision>2</cp:revision>
  <cp:lastPrinted>2006-07-12T18:50:00Z</cp:lastPrinted>
  <dcterms:created xsi:type="dcterms:W3CDTF">2021-06-11T18:23:00Z</dcterms:created>
  <dcterms:modified xsi:type="dcterms:W3CDTF">2021-06-11T18:23:00Z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356Y4C7ZTYH3-259-61</vt:lpwstr>
  </property>
  <property fmtid="{D5CDD505-2E9C-101B-9397-08002B2CF9AE}" pid="3" name="_dlc_DocIdItemGuid">
    <vt:lpwstr>ac56a1e9-41cf-41ca-bf88-9ba1e1d0f2e1</vt:lpwstr>
  </property>
  <property fmtid="{D5CDD505-2E9C-101B-9397-08002B2CF9AE}" pid="4" name="_dlc_DocIdUrl">
    <vt:lpwstr>http://test-careforce2012/Departments/ClinicalResearch/_layouts/DocIdRedir.aspx?ID=356Y4C7ZTYH3-259-61, 356Y4C7ZTYH3-259-61</vt:lpwstr>
  </property>
  <property fmtid="{D5CDD505-2E9C-101B-9397-08002B2CF9AE}" pid="5" name="display_urn:schemas-microsoft-com:office:office#Editor">
    <vt:lpwstr>docave_srvc</vt:lpwstr>
  </property>
  <property fmtid="{D5CDD505-2E9C-101B-9397-08002B2CF9AE}" pid="6" name="TemplateUrl">
    <vt:lpwstr/>
  </property>
  <property fmtid="{D5CDD505-2E9C-101B-9397-08002B2CF9AE}" pid="7" name="Order">
    <vt:lpwstr>6100.00000000000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docave_srvc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